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A962A7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</w:t>
      </w:r>
      <w:r w:rsidR="00233A50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.2016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127</w:t>
      </w:r>
    </w:p>
    <w:p w:rsidR="002C7FAD" w:rsidRPr="007A095E" w:rsidRDefault="002C7FAD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C074C8" w:rsidRPr="007A095E" w:rsidRDefault="007B18AB" w:rsidP="00FB36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проведения Месячника безопасности людей на водных объектах Сарапульского сельсовета Мошковского района Новосибирской обл</w:t>
      </w:r>
      <w:r w:rsidR="00A962A7">
        <w:rPr>
          <w:rFonts w:ascii="Times New Roman" w:hAnsi="Times New Roman"/>
          <w:b/>
          <w:sz w:val="28"/>
          <w:szCs w:val="28"/>
        </w:rPr>
        <w:t>асти в осенне-зимний период 2016-2017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074C8" w:rsidRDefault="00C074C8" w:rsidP="00C074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B18AB" w:rsidRDefault="007B18AB" w:rsidP="00C074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B18AB" w:rsidRDefault="007B18AB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B18AB">
        <w:rPr>
          <w:rFonts w:ascii="Times New Roman" w:hAnsi="Times New Roman"/>
          <w:sz w:val="28"/>
          <w:szCs w:val="28"/>
        </w:rPr>
        <w:t xml:space="preserve">    Руководствуясь Федеральным законом 131-ФЗ от 06.10.2003 года «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Федерации», для организации и осуществления качественного выполнения мероприятий по обеспечению безопасности людей на водных объектах и недопущения несчастных случаев и происшествий, гибели и травматизма</w:t>
      </w:r>
      <w:r w:rsidR="00A962A7">
        <w:rPr>
          <w:rFonts w:ascii="Times New Roman" w:hAnsi="Times New Roman"/>
          <w:sz w:val="28"/>
          <w:szCs w:val="28"/>
        </w:rPr>
        <w:t xml:space="preserve"> людей на водных объектах в 2016-2017</w:t>
      </w:r>
      <w:r>
        <w:rPr>
          <w:rFonts w:ascii="Times New Roman" w:hAnsi="Times New Roman"/>
          <w:sz w:val="28"/>
          <w:szCs w:val="28"/>
        </w:rPr>
        <w:t xml:space="preserve"> годах</w:t>
      </w:r>
    </w:p>
    <w:p w:rsidR="007B18AB" w:rsidRPr="007B18AB" w:rsidRDefault="007B18AB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074C8" w:rsidRDefault="00C074C8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9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B18AB" w:rsidRPr="007A095E" w:rsidRDefault="007B18AB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7B5" w:rsidRDefault="007B18AB" w:rsidP="00EA6A2D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проведения Месячника безопасности людей на водных объектах Сарапульского сельсо</w:t>
      </w:r>
      <w:r w:rsidR="00A962A7">
        <w:rPr>
          <w:rFonts w:ascii="Times New Roman" w:hAnsi="Times New Roman" w:cs="Times New Roman"/>
          <w:sz w:val="28"/>
          <w:szCs w:val="28"/>
        </w:rPr>
        <w:t xml:space="preserve">вета в осенне-зимний период 2016-2017 </w:t>
      </w:r>
      <w:r>
        <w:rPr>
          <w:rFonts w:ascii="Times New Roman" w:hAnsi="Times New Roman" w:cs="Times New Roman"/>
          <w:sz w:val="28"/>
          <w:szCs w:val="28"/>
        </w:rPr>
        <w:t>годов</w:t>
      </w:r>
      <w:r w:rsidR="00E51B04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1F6D23" w:rsidRDefault="001F6D23" w:rsidP="00EA6A2D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опубликовать в газете «Вестник Сарапульского сельсовета», а так же на офи</w:t>
      </w:r>
      <w:r w:rsidR="00B30588">
        <w:rPr>
          <w:rFonts w:ascii="Times New Roman" w:hAnsi="Times New Roman" w:cs="Times New Roman"/>
          <w:sz w:val="28"/>
          <w:szCs w:val="28"/>
        </w:rPr>
        <w:t>циальном сайте администрации Сарапульского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D23" w:rsidRPr="007A095E" w:rsidRDefault="001F6D23" w:rsidP="00EA6A2D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EA6A2D" w:rsidRDefault="00EA6A2D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06B6" w:rsidRDefault="000B06B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06B6" w:rsidRPr="000B06B6" w:rsidRDefault="000B06B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6A2D" w:rsidRPr="007A095E" w:rsidRDefault="00EA6A2D" w:rsidP="00EA6A2D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B3058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Главы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Сарапульского сельсовета</w:t>
      </w:r>
    </w:p>
    <w:p w:rsidR="00E219A3" w:rsidRDefault="00C074C8" w:rsidP="001F6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219A3" w:rsidSect="00E219A3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  <w:r w:rsidR="00B30588">
        <w:rPr>
          <w:rFonts w:ascii="Times New Roman" w:hAnsi="Times New Roman" w:cs="Times New Roman"/>
          <w:sz w:val="28"/>
          <w:szCs w:val="28"/>
        </w:rPr>
        <w:t>С.В.Олешко</w:t>
      </w:r>
    </w:p>
    <w:p w:rsidR="006C27B5" w:rsidRDefault="007B18AB" w:rsidP="007B18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УТВЕРЖДЕНО</w:t>
      </w:r>
    </w:p>
    <w:p w:rsidR="007B18AB" w:rsidRDefault="007B18AB" w:rsidP="007B18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Постановлением</w:t>
      </w:r>
    </w:p>
    <w:p w:rsidR="007B18AB" w:rsidRDefault="007B18AB" w:rsidP="007B18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Сарапульского сельсовета </w:t>
      </w:r>
    </w:p>
    <w:p w:rsidR="007B18AB" w:rsidRDefault="00B30588" w:rsidP="007B18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15</w:t>
      </w:r>
      <w:r w:rsidR="007B18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11.2016</w:t>
      </w:r>
      <w:r w:rsidR="007B18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713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7B18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127</w:t>
      </w:r>
    </w:p>
    <w:p w:rsidR="0087131B" w:rsidRPr="0087131B" w:rsidRDefault="0087131B" w:rsidP="007B18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87131B" w:rsidRPr="0087131B" w:rsidRDefault="0087131B" w:rsidP="00871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8713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ПЛАН</w:t>
      </w:r>
    </w:p>
    <w:p w:rsidR="0087131B" w:rsidRPr="0087131B" w:rsidRDefault="0087131B" w:rsidP="00871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8713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Проведения Месячникка безопасности людей на водных объектах Сарапульского сельсовета Мошковского района Новосибиркой обл</w:t>
      </w:r>
      <w:r w:rsidR="00A962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асти в осенне-зимний период 2016-2017</w:t>
      </w:r>
      <w:r w:rsidRPr="008713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годов</w:t>
      </w:r>
    </w:p>
    <w:p w:rsidR="0087131B" w:rsidRDefault="00A962A7" w:rsidP="00871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 15 ноября 2016 года по 20 апреля 2017</w:t>
      </w:r>
      <w:r w:rsidR="0087131B" w:rsidRPr="008713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года)</w:t>
      </w:r>
    </w:p>
    <w:tbl>
      <w:tblPr>
        <w:tblStyle w:val="aa"/>
        <w:tblW w:w="0" w:type="auto"/>
        <w:tblLook w:val="04A0"/>
      </w:tblPr>
      <w:tblGrid>
        <w:gridCol w:w="817"/>
        <w:gridCol w:w="5528"/>
        <w:gridCol w:w="2127"/>
        <w:gridCol w:w="2268"/>
        <w:gridCol w:w="2268"/>
        <w:gridCol w:w="1778"/>
      </w:tblGrid>
      <w:tr w:rsidR="00D66BF0" w:rsidTr="0087131B">
        <w:tc>
          <w:tcPr>
            <w:tcW w:w="817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13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28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13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13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68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13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Ответственные люди</w:t>
            </w:r>
          </w:p>
        </w:tc>
        <w:tc>
          <w:tcPr>
            <w:tcW w:w="2268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13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Кто контролирует</w:t>
            </w:r>
          </w:p>
        </w:tc>
        <w:tc>
          <w:tcPr>
            <w:tcW w:w="1778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13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D66BF0" w:rsidTr="0087131B">
        <w:tc>
          <w:tcPr>
            <w:tcW w:w="817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Проведение уточнения Реестра мест массового выезда автомобильного транспорта и выхода людей на лёд на водных объектах Сарапульского сельсовета</w:t>
            </w:r>
          </w:p>
        </w:tc>
        <w:tc>
          <w:tcPr>
            <w:tcW w:w="2127" w:type="dxa"/>
          </w:tcPr>
          <w:p w:rsidR="0087131B" w:rsidRPr="0087131B" w:rsidRDefault="00A962A7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Ноябрь-декабрь 2016</w:t>
            </w:r>
            <w:r w:rsidR="008713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2268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Сарапульского сельсовета</w:t>
            </w:r>
          </w:p>
        </w:tc>
        <w:tc>
          <w:tcPr>
            <w:tcW w:w="1778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66BF0" w:rsidTr="0087131B">
        <w:tc>
          <w:tcPr>
            <w:tcW w:w="817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Выставление запрещающих знаков «Выезд (выход) на лёд запрещен» и информационных щитов об опасности выезда автомобильного транспорта и выхода людей на лёд.</w:t>
            </w:r>
          </w:p>
        </w:tc>
        <w:tc>
          <w:tcPr>
            <w:tcW w:w="2127" w:type="dxa"/>
          </w:tcPr>
          <w:p w:rsidR="0087131B" w:rsidRPr="0087131B" w:rsidRDefault="00A962A7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Ноябрь-декабрь 2016</w:t>
            </w:r>
            <w:r w:rsidR="008713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2268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Сарапульского сельсовета</w:t>
            </w:r>
          </w:p>
        </w:tc>
        <w:tc>
          <w:tcPr>
            <w:tcW w:w="1778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66BF0" w:rsidTr="0087131B">
        <w:tc>
          <w:tcPr>
            <w:tcW w:w="817" w:type="dxa"/>
          </w:tcPr>
          <w:p w:rsidR="00D66BF0" w:rsidRPr="0087131B" w:rsidRDefault="00D66BF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8" w:type="dxa"/>
          </w:tcPr>
          <w:p w:rsidR="00D66BF0" w:rsidRPr="0087131B" w:rsidRDefault="00D66BF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Обваловка мест выезда автомобильного транспорта на лёд путем устройства земляных (снежных) валов на береговой полосе водных объектов.</w:t>
            </w:r>
          </w:p>
        </w:tc>
        <w:tc>
          <w:tcPr>
            <w:tcW w:w="2127" w:type="dxa"/>
          </w:tcPr>
          <w:p w:rsidR="00D66BF0" w:rsidRPr="0087131B" w:rsidRDefault="00A962A7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Октябрь-ноябрь 2016</w:t>
            </w:r>
            <w:r w:rsidR="00D66BF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</w:tcPr>
          <w:p w:rsidR="00D66BF0" w:rsidRPr="0087131B" w:rsidRDefault="00D66BF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Ершов М.М., Лейман В.Я.</w:t>
            </w:r>
          </w:p>
        </w:tc>
        <w:tc>
          <w:tcPr>
            <w:tcW w:w="2268" w:type="dxa"/>
          </w:tcPr>
          <w:p w:rsidR="00D66BF0" w:rsidRPr="0087131B" w:rsidRDefault="00D66BF0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Сарапульского сельсовета</w:t>
            </w:r>
          </w:p>
        </w:tc>
        <w:tc>
          <w:tcPr>
            <w:tcW w:w="1778" w:type="dxa"/>
          </w:tcPr>
          <w:p w:rsidR="00D66BF0" w:rsidRPr="0087131B" w:rsidRDefault="00D66BF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66BF0" w:rsidTr="0087131B">
        <w:tc>
          <w:tcPr>
            <w:tcW w:w="817" w:type="dxa"/>
          </w:tcPr>
          <w:p w:rsidR="00D66BF0" w:rsidRPr="0087131B" w:rsidRDefault="00D66BF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8" w:type="dxa"/>
          </w:tcPr>
          <w:p w:rsidR="00D66BF0" w:rsidRPr="0087131B" w:rsidRDefault="00D66BF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Информирование населения Сарапульского сельсовета о состоянии льда на водных объектах Сарапульского сельсовета в традиционных местах массового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подледного лова рыбы в средствах массовой информации.</w:t>
            </w:r>
          </w:p>
        </w:tc>
        <w:tc>
          <w:tcPr>
            <w:tcW w:w="2127" w:type="dxa"/>
          </w:tcPr>
          <w:p w:rsidR="00D66BF0" w:rsidRPr="0087131B" w:rsidRDefault="00A962A7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Ноябрь 2016-апрель 2017</w:t>
            </w:r>
            <w:r w:rsidR="00D66BF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</w:tcPr>
          <w:p w:rsidR="00D66BF0" w:rsidRPr="0087131B" w:rsidRDefault="00D66BF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2268" w:type="dxa"/>
          </w:tcPr>
          <w:p w:rsidR="00D66BF0" w:rsidRPr="0087131B" w:rsidRDefault="00D66BF0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Сарапульского сельсовета</w:t>
            </w:r>
          </w:p>
        </w:tc>
        <w:tc>
          <w:tcPr>
            <w:tcW w:w="1778" w:type="dxa"/>
          </w:tcPr>
          <w:p w:rsidR="00D66BF0" w:rsidRPr="0087131B" w:rsidRDefault="00D66BF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66BF0" w:rsidTr="0087131B">
        <w:tc>
          <w:tcPr>
            <w:tcW w:w="817" w:type="dxa"/>
          </w:tcPr>
          <w:p w:rsidR="00D66BF0" w:rsidRPr="0087131B" w:rsidRDefault="00D66BF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528" w:type="dxa"/>
          </w:tcPr>
          <w:p w:rsidR="00D66BF0" w:rsidRPr="0087131B" w:rsidRDefault="00D66BF0" w:rsidP="00D66BF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Проведение совместных выездов (рейдов) специалистов администрации Сарапульского сельсовета с привлечением государственных инспекторов ФКУ, сотрудников полиции, сотрудников рыбной инспекции по проверке мест отдыха на льду.</w:t>
            </w:r>
          </w:p>
        </w:tc>
        <w:tc>
          <w:tcPr>
            <w:tcW w:w="2127" w:type="dxa"/>
          </w:tcPr>
          <w:p w:rsidR="00D66BF0" w:rsidRPr="0087131B" w:rsidRDefault="00D66BF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Ноябрь </w:t>
            </w:r>
            <w:r w:rsidR="00A962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-апрель 201</w:t>
            </w:r>
            <w:r w:rsidR="00A962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 г.</w:t>
            </w:r>
          </w:p>
        </w:tc>
        <w:tc>
          <w:tcPr>
            <w:tcW w:w="2268" w:type="dxa"/>
          </w:tcPr>
          <w:p w:rsidR="00D66BF0" w:rsidRPr="0087131B" w:rsidRDefault="00D66BF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2268" w:type="dxa"/>
          </w:tcPr>
          <w:p w:rsidR="00D66BF0" w:rsidRPr="0087131B" w:rsidRDefault="00D66BF0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Сарапульского сельсовета</w:t>
            </w:r>
          </w:p>
        </w:tc>
        <w:tc>
          <w:tcPr>
            <w:tcW w:w="1778" w:type="dxa"/>
          </w:tcPr>
          <w:p w:rsidR="00D66BF0" w:rsidRPr="0087131B" w:rsidRDefault="00D66BF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C2BED" w:rsidTr="0087131B">
        <w:tc>
          <w:tcPr>
            <w:tcW w:w="817" w:type="dxa"/>
          </w:tcPr>
          <w:p w:rsidR="00AC2BED" w:rsidRPr="0087131B" w:rsidRDefault="00AC2BED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28" w:type="dxa"/>
          </w:tcPr>
          <w:p w:rsidR="00AC2BED" w:rsidRPr="0087131B" w:rsidRDefault="00AC2BED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Организация дежурства в традиционных местах выхода людей на лёд на водных объектах Сарапульского сельсовета в период весеннего паводка. </w:t>
            </w:r>
          </w:p>
        </w:tc>
        <w:tc>
          <w:tcPr>
            <w:tcW w:w="2127" w:type="dxa"/>
          </w:tcPr>
          <w:p w:rsidR="00AC2BED" w:rsidRPr="0087131B" w:rsidRDefault="00A962A7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Февраль – Апрель 2017</w:t>
            </w:r>
            <w:r w:rsidR="00AC2B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</w:tcPr>
          <w:p w:rsidR="00AC2BED" w:rsidRPr="0087131B" w:rsidRDefault="00AC2BED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2268" w:type="dxa"/>
          </w:tcPr>
          <w:p w:rsidR="00AC2BED" w:rsidRPr="0087131B" w:rsidRDefault="00AC2BED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Сарапульского сельсовета</w:t>
            </w:r>
          </w:p>
        </w:tc>
        <w:tc>
          <w:tcPr>
            <w:tcW w:w="1778" w:type="dxa"/>
          </w:tcPr>
          <w:p w:rsidR="00AC2BED" w:rsidRPr="0087131B" w:rsidRDefault="00AC2BED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C2BED" w:rsidTr="0087131B">
        <w:tc>
          <w:tcPr>
            <w:tcW w:w="817" w:type="dxa"/>
          </w:tcPr>
          <w:p w:rsidR="00AC2BED" w:rsidRPr="0087131B" w:rsidRDefault="00AC2BED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28" w:type="dxa"/>
          </w:tcPr>
          <w:p w:rsidR="00AC2BED" w:rsidRPr="0087131B" w:rsidRDefault="00AC2BED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Освещение в средствах массовой информации о мероприятиях, проводимых в ходе проведения месячника безопасности людей на водных объектах.</w:t>
            </w:r>
          </w:p>
        </w:tc>
        <w:tc>
          <w:tcPr>
            <w:tcW w:w="2127" w:type="dxa"/>
          </w:tcPr>
          <w:p w:rsidR="00AC2BED" w:rsidRDefault="00AC2BED" w:rsidP="00AC2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Еженедельно</w:t>
            </w:r>
          </w:p>
          <w:p w:rsidR="00AC2BED" w:rsidRPr="0087131B" w:rsidRDefault="00A962A7" w:rsidP="00AC2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( с15 ноября 2016г. по 20 апреля 2017</w:t>
            </w:r>
            <w:r w:rsidR="00AC2B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г.)</w:t>
            </w:r>
          </w:p>
        </w:tc>
        <w:tc>
          <w:tcPr>
            <w:tcW w:w="2268" w:type="dxa"/>
          </w:tcPr>
          <w:p w:rsidR="00AC2BED" w:rsidRPr="0087131B" w:rsidRDefault="00AC2BED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2268" w:type="dxa"/>
          </w:tcPr>
          <w:p w:rsidR="00AC2BED" w:rsidRPr="0087131B" w:rsidRDefault="00AC2BED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Сарапульского сельсовета</w:t>
            </w:r>
          </w:p>
        </w:tc>
        <w:tc>
          <w:tcPr>
            <w:tcW w:w="1778" w:type="dxa"/>
          </w:tcPr>
          <w:p w:rsidR="00AC2BED" w:rsidRPr="0087131B" w:rsidRDefault="00AC2BED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C2BED" w:rsidTr="0087131B">
        <w:tc>
          <w:tcPr>
            <w:tcW w:w="817" w:type="dxa"/>
          </w:tcPr>
          <w:p w:rsidR="00AC2BED" w:rsidRDefault="00B30588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AC2B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AC2BED" w:rsidRDefault="00AC2BED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Подготовка и распространение памяток и листовок «Осторожно, тонкий лёд!», «На льду будьте внимательны и осторожны!» среди населения.</w:t>
            </w:r>
          </w:p>
        </w:tc>
        <w:tc>
          <w:tcPr>
            <w:tcW w:w="2127" w:type="dxa"/>
          </w:tcPr>
          <w:p w:rsidR="00AC2BED" w:rsidRPr="0087131B" w:rsidRDefault="00A962A7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Ноябрь 2016</w:t>
            </w:r>
            <w:r w:rsidR="00AC2B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-апрель 201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AC2BED" w:rsidRPr="0087131B" w:rsidRDefault="00AC2BED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2268" w:type="dxa"/>
          </w:tcPr>
          <w:p w:rsidR="00AC2BED" w:rsidRPr="0087131B" w:rsidRDefault="00AC2BED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Сарапульского сельсовета</w:t>
            </w:r>
          </w:p>
        </w:tc>
        <w:tc>
          <w:tcPr>
            <w:tcW w:w="1778" w:type="dxa"/>
          </w:tcPr>
          <w:p w:rsidR="00AC2BED" w:rsidRPr="0087131B" w:rsidRDefault="00AC2BED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05A0" w:rsidTr="0087131B">
        <w:tc>
          <w:tcPr>
            <w:tcW w:w="817" w:type="dxa"/>
          </w:tcPr>
          <w:p w:rsidR="004505A0" w:rsidRDefault="00B30588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4505A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4505A0" w:rsidRDefault="004505A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Предоставление администрацией Сарапульского сельсовета отчетов по выполнению мероприятий месячника безопасности людей на водных объектах Сарапульского сельсо</w:t>
            </w:r>
            <w:r w:rsidR="00A962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вета в осенне-зимний период 2016-2017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годов</w:t>
            </w:r>
          </w:p>
        </w:tc>
        <w:tc>
          <w:tcPr>
            <w:tcW w:w="2127" w:type="dxa"/>
          </w:tcPr>
          <w:p w:rsidR="004505A0" w:rsidRDefault="004505A0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Еженедельно</w:t>
            </w:r>
          </w:p>
          <w:p w:rsidR="004505A0" w:rsidRPr="0087131B" w:rsidRDefault="00A962A7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( с15</w:t>
            </w:r>
            <w:r w:rsidR="004505A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ноября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2016г. по 20 апреля 2017</w:t>
            </w:r>
            <w:r w:rsidR="004505A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г.)</w:t>
            </w:r>
          </w:p>
        </w:tc>
        <w:tc>
          <w:tcPr>
            <w:tcW w:w="2268" w:type="dxa"/>
          </w:tcPr>
          <w:p w:rsidR="004505A0" w:rsidRPr="0087131B" w:rsidRDefault="004505A0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2268" w:type="dxa"/>
          </w:tcPr>
          <w:p w:rsidR="004505A0" w:rsidRPr="0087131B" w:rsidRDefault="004505A0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Сарапульского сельсовета</w:t>
            </w:r>
          </w:p>
        </w:tc>
        <w:tc>
          <w:tcPr>
            <w:tcW w:w="1778" w:type="dxa"/>
          </w:tcPr>
          <w:p w:rsidR="004505A0" w:rsidRPr="0087131B" w:rsidRDefault="004505A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7131B" w:rsidRPr="0087131B" w:rsidRDefault="0087131B" w:rsidP="00871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87131B" w:rsidRPr="0087131B" w:rsidSect="007B18AB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C32" w:rsidRDefault="008C0C32" w:rsidP="00D707F5">
      <w:pPr>
        <w:spacing w:after="0" w:line="240" w:lineRule="auto"/>
      </w:pPr>
      <w:r>
        <w:separator/>
      </w:r>
    </w:p>
  </w:endnote>
  <w:endnote w:type="continuationSeparator" w:id="1">
    <w:p w:rsidR="008C0C32" w:rsidRDefault="008C0C32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C32" w:rsidRDefault="008C0C32" w:rsidP="00D707F5">
      <w:pPr>
        <w:spacing w:after="0" w:line="240" w:lineRule="auto"/>
      </w:pPr>
      <w:r>
        <w:separator/>
      </w:r>
    </w:p>
  </w:footnote>
  <w:footnote w:type="continuationSeparator" w:id="1">
    <w:p w:rsidR="008C0C32" w:rsidRDefault="008C0C32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0B06B6"/>
    <w:rsid w:val="00135750"/>
    <w:rsid w:val="001F6D23"/>
    <w:rsid w:val="00233A50"/>
    <w:rsid w:val="002C7FAD"/>
    <w:rsid w:val="00322374"/>
    <w:rsid w:val="0037612C"/>
    <w:rsid w:val="004468F8"/>
    <w:rsid w:val="004505A0"/>
    <w:rsid w:val="00495B73"/>
    <w:rsid w:val="004F67F6"/>
    <w:rsid w:val="005931BC"/>
    <w:rsid w:val="005A61F5"/>
    <w:rsid w:val="005A749C"/>
    <w:rsid w:val="006C27B5"/>
    <w:rsid w:val="00765CB1"/>
    <w:rsid w:val="007A095E"/>
    <w:rsid w:val="007B18AB"/>
    <w:rsid w:val="007E0CBA"/>
    <w:rsid w:val="00815C90"/>
    <w:rsid w:val="00820DA7"/>
    <w:rsid w:val="0087131B"/>
    <w:rsid w:val="008C0C32"/>
    <w:rsid w:val="00923318"/>
    <w:rsid w:val="009B62A9"/>
    <w:rsid w:val="00A962A7"/>
    <w:rsid w:val="00AC2BED"/>
    <w:rsid w:val="00B30588"/>
    <w:rsid w:val="00C074C8"/>
    <w:rsid w:val="00C73F68"/>
    <w:rsid w:val="00C93FE5"/>
    <w:rsid w:val="00C969E8"/>
    <w:rsid w:val="00CF18C8"/>
    <w:rsid w:val="00D66BF0"/>
    <w:rsid w:val="00D707F5"/>
    <w:rsid w:val="00D914FE"/>
    <w:rsid w:val="00DD05D0"/>
    <w:rsid w:val="00E219A3"/>
    <w:rsid w:val="00E51B04"/>
    <w:rsid w:val="00E97F77"/>
    <w:rsid w:val="00EA6A2D"/>
    <w:rsid w:val="00ED3D6B"/>
    <w:rsid w:val="00EE0404"/>
    <w:rsid w:val="00FB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  <w:style w:type="paragraph" w:styleId="af">
    <w:name w:val="Balloon Text"/>
    <w:basedOn w:val="a"/>
    <w:link w:val="af0"/>
    <w:uiPriority w:val="99"/>
    <w:semiHidden/>
    <w:unhideWhenUsed/>
    <w:rsid w:val="001F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6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2016-01-27T06:28:00Z</cp:lastPrinted>
  <dcterms:created xsi:type="dcterms:W3CDTF">2015-09-24T03:28:00Z</dcterms:created>
  <dcterms:modified xsi:type="dcterms:W3CDTF">2016-11-21T08:21:00Z</dcterms:modified>
</cp:coreProperties>
</file>