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74" w:rsidRPr="00CB0213" w:rsidRDefault="00CB0213" w:rsidP="00CB021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0213"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:rsidR="00CB0213" w:rsidRPr="00CB0213" w:rsidRDefault="00CB0213" w:rsidP="00CB02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0213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B0213" w:rsidRPr="00CB0213" w:rsidRDefault="00CB0213" w:rsidP="00CB02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B0213">
        <w:rPr>
          <w:rFonts w:ascii="Times New Roman" w:hAnsi="Times New Roman" w:cs="Times New Roman"/>
          <w:sz w:val="28"/>
          <w:szCs w:val="28"/>
        </w:rPr>
        <w:t>_____________В.А.Ишутин</w:t>
      </w:r>
      <w:proofErr w:type="spellEnd"/>
    </w:p>
    <w:p w:rsidR="00CB0213" w:rsidRPr="00CB0213" w:rsidRDefault="00B42C31" w:rsidP="00CB02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09.04.2018</w:t>
      </w:r>
      <w:r w:rsidR="00CB0213" w:rsidRPr="00CB02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0213" w:rsidRPr="00CB0213" w:rsidRDefault="00CB0213" w:rsidP="00CB02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0213">
        <w:rPr>
          <w:rFonts w:ascii="Times New Roman" w:hAnsi="Times New Roman" w:cs="Times New Roman"/>
          <w:b/>
          <w:sz w:val="32"/>
          <w:szCs w:val="32"/>
          <w:u w:val="single"/>
        </w:rPr>
        <w:t>Схема организации связи и взаимодействия</w:t>
      </w:r>
    </w:p>
    <w:p w:rsidR="00CB0213" w:rsidRPr="00CB0213" w:rsidRDefault="00CB0213" w:rsidP="00CB02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0213">
        <w:rPr>
          <w:rFonts w:ascii="Times New Roman" w:hAnsi="Times New Roman" w:cs="Times New Roman"/>
          <w:b/>
          <w:sz w:val="32"/>
          <w:szCs w:val="32"/>
          <w:u w:val="single"/>
        </w:rPr>
        <w:t>При тушении пожар</w:t>
      </w:r>
      <w:r w:rsidR="00B42C31">
        <w:rPr>
          <w:rFonts w:ascii="Times New Roman" w:hAnsi="Times New Roman" w:cs="Times New Roman"/>
          <w:b/>
          <w:sz w:val="32"/>
          <w:szCs w:val="32"/>
          <w:u w:val="single"/>
        </w:rPr>
        <w:t>ов на весенне-летний период 2018</w:t>
      </w:r>
      <w:r w:rsidRPr="00CB0213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CB0213" w:rsidRPr="00CB0213" w:rsidRDefault="00952C08" w:rsidP="00CB0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529.05pt;margin-top:161.85pt;width:3in;height:66.75pt;z-index:251660288">
            <v:textbox>
              <w:txbxContent>
                <w:p w:rsidR="00CB0213" w:rsidRPr="00AA650C" w:rsidRDefault="00CB0213" w:rsidP="00CB0213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A65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ОАО «Дубровинский лесхоз»</w:t>
                  </w:r>
                </w:p>
                <w:p w:rsidR="00CB0213" w:rsidRPr="00AA650C" w:rsidRDefault="00CB02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5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8-383-48-37-172, (в случае лесных пожаров)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.3pt;margin-top:161.85pt;width:197.25pt;height:72.75pt;z-index:251663360">
            <v:textbox>
              <w:txbxContent>
                <w:p w:rsidR="00AA650C" w:rsidRPr="00AA650C" w:rsidRDefault="00AA650C" w:rsidP="00AA650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5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Тракторист </w:t>
                  </w:r>
                  <w:r w:rsidRPr="00AA65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Колесников В.В.,</w:t>
                  </w:r>
                </w:p>
                <w:p w:rsidR="00AA650C" w:rsidRPr="00AA650C" w:rsidRDefault="00AA650C" w:rsidP="00AA650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A65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Моб</w:t>
                  </w:r>
                  <w:proofErr w:type="spellEnd"/>
                  <w:r w:rsidRPr="00AA65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8-951-361-2492, </w:t>
                  </w:r>
                </w:p>
                <w:p w:rsidR="00AA650C" w:rsidRPr="00AA650C" w:rsidRDefault="00AA6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5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Трактор МТЗ-82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69.8pt;margin-top:197.85pt;width:70.5pt;height:97.5pt;z-index:2516684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05.8pt;margin-top:197.85pt;width:1in;height:90.75pt;flip:x;z-index:2516674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486.3pt;margin-top:113.85pt;width:128.25pt;height:48pt;z-index:25166643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13.55pt;margin-top:113.85pt;width:150pt;height:48pt;flip:x;z-index:2516654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364.8pt;margin-top:75.6pt;width:0;height:33.7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63.55pt;margin-top:109.3pt;width:222.75pt;height:88.55pt;z-index:251659264">
            <v:textbox>
              <w:txbxContent>
                <w:p w:rsidR="00CB0213" w:rsidRPr="00CB0213" w:rsidRDefault="00CB0213" w:rsidP="00CB021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Сарапульского сельсовета</w:t>
                  </w:r>
                </w:p>
                <w:p w:rsidR="00CB0213" w:rsidRPr="00CB0213" w:rsidRDefault="00CB0213" w:rsidP="00CB021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A65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Ишутин</w:t>
                  </w:r>
                  <w:proofErr w:type="spellEnd"/>
                  <w:r w:rsidRPr="00AA65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В.А</w:t>
                  </w:r>
                  <w:r w:rsidRPr="00CB0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тел. 8-383-48-35-131,</w:t>
                  </w:r>
                </w:p>
                <w:p w:rsidR="00CB0213" w:rsidRPr="00CB0213" w:rsidRDefault="00CB02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0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Моб</w:t>
                  </w:r>
                  <w:proofErr w:type="spellEnd"/>
                  <w:r w:rsidRPr="00CB0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8-903-998-2666</w:t>
                  </w:r>
                </w:p>
                <w:p w:rsidR="00CB0213" w:rsidRDefault="00CB021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475.8pt;margin-top:295.35pt;width:221.25pt;height:66pt;z-index:251664384">
            <v:textbox>
              <w:txbxContent>
                <w:p w:rsidR="00AA650C" w:rsidRPr="00AA650C" w:rsidRDefault="00AA650C" w:rsidP="00AA650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A65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ФГКУ «11 отряд ФПС по НСО»</w:t>
                  </w:r>
                </w:p>
                <w:p w:rsidR="00AA650C" w:rsidRPr="00AA650C" w:rsidRDefault="00AA6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5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8-383-48-21-102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43.05pt;margin-top:288.6pt;width:220.5pt;height:72.75pt;z-index:251661312">
            <v:textbox>
              <w:txbxContent>
                <w:p w:rsidR="00CB0213" w:rsidRPr="00AA650C" w:rsidRDefault="00CB0213" w:rsidP="00CB0213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B0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Водитель </w:t>
                  </w:r>
                  <w:r w:rsidRPr="00AA65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Лейман В.Я.</w:t>
                  </w:r>
                </w:p>
                <w:p w:rsidR="00CB0213" w:rsidRPr="00CB0213" w:rsidRDefault="00CB02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0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Моб</w:t>
                  </w:r>
                  <w:proofErr w:type="spellEnd"/>
                  <w:r w:rsidRPr="00CB0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8-913-736-9189, УАЗ - ПАТРИОТ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87.55pt;margin-top:17.1pt;width:171.75pt;height:58.5pt;z-index:251658240">
            <v:textbox>
              <w:txbxContent>
                <w:p w:rsidR="00CB0213" w:rsidRPr="00CB0213" w:rsidRDefault="00CB0213" w:rsidP="00CB0213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B02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ЕДДС</w:t>
                  </w:r>
                </w:p>
                <w:p w:rsidR="00CB0213" w:rsidRPr="00CB0213" w:rsidRDefault="00CB02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8-383-48-21-655</w:t>
                  </w:r>
                </w:p>
              </w:txbxContent>
            </v:textbox>
          </v:rect>
        </w:pict>
      </w:r>
    </w:p>
    <w:sectPr w:rsidR="00CB0213" w:rsidRPr="00CB0213" w:rsidSect="00CB02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13"/>
    <w:rsid w:val="00143274"/>
    <w:rsid w:val="009004DB"/>
    <w:rsid w:val="00952C08"/>
    <w:rsid w:val="00AA650C"/>
    <w:rsid w:val="00B13469"/>
    <w:rsid w:val="00B42C31"/>
    <w:rsid w:val="00CB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0"/>
        <o:r id="V:Rule7" type="connector" idref="#_x0000_s1034"/>
        <o:r id="V:Rule8" type="connector" idref="#_x0000_s1036"/>
        <o:r id="V:Rule9" type="connector" idref="#_x0000_s1037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2018-04-13T04:42:00Z</cp:lastPrinted>
  <dcterms:created xsi:type="dcterms:W3CDTF">2017-05-30T04:08:00Z</dcterms:created>
  <dcterms:modified xsi:type="dcterms:W3CDTF">2018-04-13T04:42:00Z</dcterms:modified>
</cp:coreProperties>
</file>